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539"/>
        <w:gridCol w:w="4531"/>
        <w:gridCol w:w="4110"/>
      </w:tblGrid>
      <w:tr w:rsidR="00EE23EF" w:rsidTr="00EE23EF">
        <w:trPr>
          <w:trHeight w:val="567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Vatanseverlik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19 Eylül-4 Ekim</w:t>
            </w:r>
          </w:p>
          <w:p w:rsidR="00EE23EF" w:rsidRPr="00EE23EF" w:rsidRDefault="00EE23EF" w:rsidP="00EE23EF">
            <w:pPr>
              <w:rPr>
                <w:b/>
              </w:rPr>
            </w:pPr>
          </w:p>
        </w:tc>
      </w:tr>
      <w:tr w:rsidR="00EE23EF" w:rsidTr="00EE23EF">
        <w:trPr>
          <w:trHeight w:val="546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2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Dostluk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04 Ekim-9 Ekim</w:t>
            </w:r>
          </w:p>
        </w:tc>
      </w:tr>
      <w:tr w:rsidR="00EE23EF" w:rsidTr="00EE23EF">
        <w:trPr>
          <w:trHeight w:val="413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3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Sorumluluk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09-12 Ekim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4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Çalışkanlık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15-19 Ekim</w:t>
            </w:r>
          </w:p>
        </w:tc>
      </w:tr>
      <w:tr w:rsidR="00EE23EF" w:rsidTr="00EE23EF">
        <w:trPr>
          <w:trHeight w:val="410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5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Cesaret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22-26 Ekim</w:t>
            </w:r>
          </w:p>
        </w:tc>
      </w:tr>
      <w:tr w:rsidR="00EE23EF" w:rsidTr="00EE23EF">
        <w:trPr>
          <w:trHeight w:val="415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6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Yardımlaşma/Paylaşma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26 Ekim-04 Kasım</w:t>
            </w:r>
          </w:p>
        </w:tc>
      </w:tr>
      <w:tr w:rsidR="00EE23EF" w:rsidTr="00EE23EF">
        <w:trPr>
          <w:trHeight w:val="422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7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Bağımsızlık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04-11 Kasım</w:t>
            </w:r>
          </w:p>
        </w:tc>
      </w:tr>
      <w:tr w:rsidR="00EE23EF" w:rsidTr="00EE23EF">
        <w:trPr>
          <w:trHeight w:val="414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8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Saygı ve Sevgi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12-24 Kasım</w:t>
            </w:r>
          </w:p>
        </w:tc>
      </w:tr>
      <w:tr w:rsidR="00EE23EF" w:rsidTr="00EE23EF">
        <w:trPr>
          <w:trHeight w:val="419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9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Hoşgörü/Alçakgönüllülük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24-30 Kasım</w:t>
            </w:r>
          </w:p>
        </w:tc>
      </w:tr>
      <w:tr w:rsidR="00EE23EF" w:rsidTr="00EE23EF">
        <w:trPr>
          <w:trHeight w:val="412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10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 xml:space="preserve">Çocuk Hakları 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03 -10 Aralık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11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Tutumluluk/Tasarruflu olma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10-21 Aralık</w:t>
            </w:r>
          </w:p>
        </w:tc>
      </w:tr>
      <w:tr w:rsidR="00EE23EF" w:rsidTr="00EE23EF">
        <w:trPr>
          <w:trHeight w:val="424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12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Dürüstlük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21-28 Aralık</w:t>
            </w:r>
          </w:p>
        </w:tc>
      </w:tr>
      <w:tr w:rsidR="00EE23EF" w:rsidTr="00EE23EF">
        <w:trPr>
          <w:trHeight w:val="402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13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Adil Olmak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31 Aralık-11 Ocak</w:t>
            </w:r>
          </w:p>
        </w:tc>
      </w:tr>
      <w:tr w:rsidR="00EE23EF" w:rsidTr="00EE23EF">
        <w:trPr>
          <w:trHeight w:val="408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14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Emanet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14 -18 Ocak</w:t>
            </w:r>
          </w:p>
        </w:tc>
      </w:tr>
      <w:tr w:rsidR="00EE23EF" w:rsidTr="00EE23EF">
        <w:trPr>
          <w:trHeight w:val="414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15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Sabırlı Olmak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04 -15 Şubat</w:t>
            </w:r>
          </w:p>
        </w:tc>
      </w:tr>
      <w:tr w:rsidR="00EE23EF" w:rsidTr="00EE23EF">
        <w:trPr>
          <w:trHeight w:val="420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16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İyilik yapmak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18-22 Şubat</w:t>
            </w:r>
          </w:p>
        </w:tc>
      </w:tr>
      <w:tr w:rsidR="00EE23EF" w:rsidTr="00EE23EF">
        <w:trPr>
          <w:trHeight w:val="412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17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Özgüven/Bağımsızlık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25 Şubat-8 Mart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18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Cesaret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11-22 Mart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19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Barış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25 Mart-5 Nisan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jc w:val="right"/>
              <w:rPr>
                <w:b/>
              </w:rPr>
            </w:pPr>
            <w:r w:rsidRPr="00EE23EF">
              <w:rPr>
                <w:b/>
              </w:rPr>
              <w:t>20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Kardeşlik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08-26 Nisan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jc w:val="right"/>
              <w:rPr>
                <w:b/>
              </w:rPr>
            </w:pPr>
            <w:r w:rsidRPr="00EE23EF">
              <w:rPr>
                <w:b/>
              </w:rPr>
              <w:t>21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Cömertlik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29 Nisan-10 Mayıs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jc w:val="right"/>
              <w:rPr>
                <w:b/>
              </w:rPr>
            </w:pPr>
            <w:r w:rsidRPr="00EE23EF">
              <w:rPr>
                <w:b/>
              </w:rPr>
              <w:t>22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Güler</w:t>
            </w:r>
            <w:r>
              <w:rPr>
                <w:b/>
              </w:rPr>
              <w:t xml:space="preserve"> Y</w:t>
            </w:r>
            <w:r w:rsidRPr="00EE23EF">
              <w:rPr>
                <w:b/>
              </w:rPr>
              <w:t>üzlü Olmak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13-24 Mayıs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jc w:val="right"/>
              <w:rPr>
                <w:b/>
              </w:rPr>
            </w:pPr>
            <w:r w:rsidRPr="00EE23EF">
              <w:rPr>
                <w:b/>
              </w:rPr>
              <w:t>23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Mutlu Olmak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27-01 Haziran</w:t>
            </w:r>
          </w:p>
        </w:tc>
      </w:tr>
      <w:tr w:rsidR="00EE23EF" w:rsidTr="00EE23EF">
        <w:trPr>
          <w:trHeight w:val="418"/>
        </w:trPr>
        <w:tc>
          <w:tcPr>
            <w:tcW w:w="539" w:type="dxa"/>
          </w:tcPr>
          <w:p w:rsidR="00EE23EF" w:rsidRPr="00EE23EF" w:rsidRDefault="00EE23EF" w:rsidP="00EE23EF">
            <w:pPr>
              <w:jc w:val="right"/>
              <w:rPr>
                <w:b/>
              </w:rPr>
            </w:pPr>
            <w:r w:rsidRPr="00EE23EF">
              <w:rPr>
                <w:b/>
              </w:rPr>
              <w:t>24</w:t>
            </w:r>
          </w:p>
        </w:tc>
        <w:tc>
          <w:tcPr>
            <w:tcW w:w="4531" w:type="dxa"/>
          </w:tcPr>
          <w:p w:rsidR="00EE23EF" w:rsidRPr="00EE23EF" w:rsidRDefault="00EE23EF" w:rsidP="00EE23EF">
            <w:pPr>
              <w:rPr>
                <w:b/>
              </w:rPr>
            </w:pPr>
            <w:r w:rsidRPr="00EE23EF">
              <w:rPr>
                <w:b/>
              </w:rPr>
              <w:t>Duyarlılık</w:t>
            </w:r>
          </w:p>
        </w:tc>
        <w:tc>
          <w:tcPr>
            <w:tcW w:w="4110" w:type="dxa"/>
          </w:tcPr>
          <w:p w:rsidR="00EE23EF" w:rsidRPr="00EE23EF" w:rsidRDefault="00EE23EF" w:rsidP="00EE23EF">
            <w:pPr>
              <w:jc w:val="center"/>
              <w:rPr>
                <w:b/>
              </w:rPr>
            </w:pPr>
            <w:r w:rsidRPr="00EE23EF">
              <w:rPr>
                <w:b/>
              </w:rPr>
              <w:t>03-14 Haziran</w:t>
            </w:r>
          </w:p>
        </w:tc>
      </w:tr>
    </w:tbl>
    <w:p w:rsidR="00C22DE2" w:rsidRPr="00EE23EF" w:rsidRDefault="00EE23EF" w:rsidP="00C22DE2">
      <w:pPr>
        <w:tabs>
          <w:tab w:val="left" w:pos="345"/>
          <w:tab w:val="center" w:pos="4536"/>
          <w:tab w:val="left" w:pos="5400"/>
          <w:tab w:val="left" w:pos="6105"/>
        </w:tabs>
        <w:rPr>
          <w:b/>
        </w:rPr>
      </w:pPr>
      <w:r w:rsidRPr="00EE23EF">
        <w:rPr>
          <w:b/>
        </w:rPr>
        <w:t xml:space="preserve"> </w:t>
      </w:r>
      <w:r>
        <w:rPr>
          <w:b/>
        </w:rPr>
        <w:t xml:space="preserve">   </w:t>
      </w:r>
      <w:bookmarkStart w:id="0" w:name="_GoBack"/>
      <w:bookmarkEnd w:id="0"/>
      <w:r>
        <w:rPr>
          <w:b/>
        </w:rPr>
        <w:t xml:space="preserve"> </w:t>
      </w:r>
      <w:r w:rsidRPr="00EE23EF">
        <w:rPr>
          <w:b/>
        </w:rPr>
        <w:t xml:space="preserve"> HALİL UYDURAN ANAOKULU DEĞERLER EĞİTİMİ YILLIK EĞİTİM VE UYGULAMA ÇİZELGESİ</w:t>
      </w:r>
    </w:p>
    <w:p w:rsidR="00EE23EF" w:rsidRDefault="00EE23EF" w:rsidP="00C22DE2">
      <w:pPr>
        <w:tabs>
          <w:tab w:val="left" w:pos="345"/>
          <w:tab w:val="center" w:pos="4536"/>
          <w:tab w:val="left" w:pos="5400"/>
          <w:tab w:val="left" w:pos="6105"/>
        </w:tabs>
      </w:pPr>
    </w:p>
    <w:p w:rsidR="00EE23EF" w:rsidRDefault="00EE23EF" w:rsidP="00C22DE2">
      <w:pPr>
        <w:tabs>
          <w:tab w:val="left" w:pos="345"/>
          <w:tab w:val="center" w:pos="4536"/>
          <w:tab w:val="left" w:pos="5400"/>
          <w:tab w:val="left" w:pos="6105"/>
        </w:tabs>
      </w:pPr>
      <w:r>
        <w:tab/>
      </w:r>
      <w:r>
        <w:tab/>
      </w:r>
      <w:r>
        <w:tab/>
      </w:r>
      <w:r>
        <w:tab/>
        <w:t>İbrahim AKGÜL</w:t>
      </w:r>
    </w:p>
    <w:p w:rsidR="00705B10" w:rsidRPr="00705B10" w:rsidRDefault="00EE23EF" w:rsidP="00EE23EF">
      <w:pPr>
        <w:tabs>
          <w:tab w:val="left" w:pos="345"/>
          <w:tab w:val="center" w:pos="4536"/>
          <w:tab w:val="left" w:pos="5400"/>
          <w:tab w:val="left" w:pos="6105"/>
        </w:tabs>
      </w:pPr>
      <w:r>
        <w:tab/>
      </w:r>
      <w:r>
        <w:tab/>
      </w:r>
      <w:r>
        <w:tab/>
      </w:r>
      <w:r>
        <w:tab/>
        <w:t xml:space="preserve">  Okul Müdürü</w:t>
      </w:r>
    </w:p>
    <w:sectPr w:rsidR="00705B10" w:rsidRPr="00705B10" w:rsidSect="00EE23EF">
      <w:head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1F" w:rsidRDefault="0078681F" w:rsidP="00AA295B">
      <w:pPr>
        <w:spacing w:after="0" w:line="240" w:lineRule="auto"/>
      </w:pPr>
      <w:r>
        <w:separator/>
      </w:r>
    </w:p>
  </w:endnote>
  <w:endnote w:type="continuationSeparator" w:id="0">
    <w:p w:rsidR="0078681F" w:rsidRDefault="0078681F" w:rsidP="00AA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1F" w:rsidRDefault="0078681F" w:rsidP="00AA295B">
      <w:pPr>
        <w:spacing w:after="0" w:line="240" w:lineRule="auto"/>
      </w:pPr>
      <w:r>
        <w:separator/>
      </w:r>
    </w:p>
  </w:footnote>
  <w:footnote w:type="continuationSeparator" w:id="0">
    <w:p w:rsidR="0078681F" w:rsidRDefault="0078681F" w:rsidP="00AA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5B" w:rsidRDefault="00AA295B">
    <w:pPr>
      <w:pStyle w:val="stbilgi"/>
    </w:pPr>
    <w:r>
      <w:t xml:space="preserve">         </w:t>
    </w:r>
    <w:r w:rsidR="003C7833">
      <w:t xml:space="preserve">                      </w:t>
    </w:r>
    <w:r>
      <w:t xml:space="preserve">  HALİL UYDURAN ANAOKULU </w:t>
    </w:r>
    <w:proofErr w:type="gramStart"/>
    <w:r>
      <w:t xml:space="preserve">DEĞERLER </w:t>
    </w:r>
    <w:r w:rsidR="003C7833">
      <w:t xml:space="preserve"> </w:t>
    </w:r>
    <w:r>
      <w:t>EĞİTİMİ</w:t>
    </w:r>
    <w:proofErr w:type="gramEnd"/>
    <w:r>
      <w:t xml:space="preserve">   PROĞRAMI</w:t>
    </w:r>
  </w:p>
  <w:p w:rsidR="003C7833" w:rsidRDefault="003C7833">
    <w:pPr>
      <w:pStyle w:val="stbilgi"/>
    </w:pPr>
    <w:r>
      <w:t xml:space="preserve">                  </w:t>
    </w:r>
    <w:r w:rsidR="00DD19B4">
      <w:t xml:space="preserve">                            2019-2020</w:t>
    </w:r>
    <w:r>
      <w:t xml:space="preserve"> EĞİTİM ÖĞRETİM YILI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95B"/>
    <w:rsid w:val="001C06F0"/>
    <w:rsid w:val="001C2F9F"/>
    <w:rsid w:val="001F1431"/>
    <w:rsid w:val="00241F1E"/>
    <w:rsid w:val="0031738F"/>
    <w:rsid w:val="00322F73"/>
    <w:rsid w:val="003C7833"/>
    <w:rsid w:val="004F6F0A"/>
    <w:rsid w:val="005C2D14"/>
    <w:rsid w:val="00625BE0"/>
    <w:rsid w:val="006A17C9"/>
    <w:rsid w:val="006B66A7"/>
    <w:rsid w:val="00705B10"/>
    <w:rsid w:val="00717641"/>
    <w:rsid w:val="0078681F"/>
    <w:rsid w:val="007D1674"/>
    <w:rsid w:val="008057C2"/>
    <w:rsid w:val="00854E0E"/>
    <w:rsid w:val="008C67B4"/>
    <w:rsid w:val="008E73D1"/>
    <w:rsid w:val="009747B2"/>
    <w:rsid w:val="00A55F7B"/>
    <w:rsid w:val="00AA295B"/>
    <w:rsid w:val="00AF498D"/>
    <w:rsid w:val="00B240A2"/>
    <w:rsid w:val="00B31189"/>
    <w:rsid w:val="00BE193F"/>
    <w:rsid w:val="00C22DE2"/>
    <w:rsid w:val="00DB3A65"/>
    <w:rsid w:val="00DD19B4"/>
    <w:rsid w:val="00DF2207"/>
    <w:rsid w:val="00EE23EF"/>
    <w:rsid w:val="00F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295B"/>
  </w:style>
  <w:style w:type="paragraph" w:styleId="Altbilgi">
    <w:name w:val="footer"/>
    <w:basedOn w:val="Normal"/>
    <w:link w:val="AltbilgiChar"/>
    <w:uiPriority w:val="99"/>
    <w:unhideWhenUsed/>
    <w:rsid w:val="00AA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295B"/>
  </w:style>
  <w:style w:type="paragraph" w:styleId="AralkYok">
    <w:name w:val="No Spacing"/>
    <w:uiPriority w:val="1"/>
    <w:qFormat/>
    <w:rsid w:val="00EE2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Windows7</cp:lastModifiedBy>
  <cp:revision>22</cp:revision>
  <cp:lastPrinted>2019-12-09T09:43:00Z</cp:lastPrinted>
  <dcterms:created xsi:type="dcterms:W3CDTF">2018-10-01T13:06:00Z</dcterms:created>
  <dcterms:modified xsi:type="dcterms:W3CDTF">2020-02-27T08:56:00Z</dcterms:modified>
</cp:coreProperties>
</file>